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FCE" w:rsidRDefault="00543F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Gabrielli M.Luisa programma di inglese classe 1S</w:t>
      </w:r>
    </w:p>
    <w:p w:rsidR="00543FCE" w:rsidRDefault="00543FCE">
      <w:pPr>
        <w:rPr>
          <w:sz w:val="24"/>
          <w:szCs w:val="24"/>
          <w:lang w:val="en-US"/>
        </w:rPr>
      </w:pPr>
    </w:p>
    <w:p w:rsidR="00543FCE" w:rsidRDefault="00543F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Programmazione didattica</w:t>
      </w:r>
    </w:p>
    <w:p w:rsidR="00543FCE" w:rsidRDefault="00543FCE">
      <w:pPr>
        <w:rPr>
          <w:sz w:val="24"/>
          <w:szCs w:val="24"/>
          <w:lang w:val="en-US"/>
        </w:rPr>
      </w:pPr>
    </w:p>
    <w:p w:rsidR="00543FCE" w:rsidRDefault="00543F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Per ciò che riguarda gli obiettivi socio affettivi e didattici trasversali faccio riferimento a quanto stabilito durante il consiglio di classe iniziale.</w:t>
      </w:r>
    </w:p>
    <w:p w:rsidR="00543FCE" w:rsidRDefault="00543F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Per la mia disciplina prevedo di seguire il metodo comunicativo funzionale affrontando in dettaglio i seguenti argomenti :</w:t>
      </w:r>
    </w:p>
    <w:p w:rsidR="00543FCE" w:rsidRDefault="00543F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Simple present tense ,forme affermativa,negativa e interrogativa di verbi regolari e irregolari</w:t>
      </w:r>
    </w:p>
    <w:p w:rsidR="00543FCE" w:rsidRDefault="00543F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Present continous tense ,forme affermativa,negativa e interrogativa di verbi regolari e irregolari</w:t>
      </w:r>
    </w:p>
    <w:p w:rsidR="00543FCE" w:rsidRDefault="00543F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Simple past tense,forme affermativa,negativa e interrogativa di verbi regolari e irregolari</w:t>
      </w:r>
    </w:p>
    <w:p w:rsidR="00543FCE" w:rsidRDefault="00543F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Past continous tense,forme affermativa,negativa e interrogativa di verbi regolari e irregolari</w:t>
      </w:r>
    </w:p>
    <w:p w:rsidR="00543FCE" w:rsidRDefault="00543F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Present perfect tense,forma affermativa,negativa e interrogativa di verbi regolari e irregolari con le adeguate locuzioni avverbiali di tempo</w:t>
      </w:r>
    </w:p>
    <w:p w:rsidR="00543FCE" w:rsidRDefault="00543F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Pronomi personali soggetto e complemento</w:t>
      </w:r>
    </w:p>
    <w:p w:rsidR="00543FCE" w:rsidRDefault="00543F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Aggettivi e pronomi possessivi</w:t>
      </w:r>
    </w:p>
    <w:p w:rsidR="00543FCE" w:rsidRDefault="00543F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Aggettivi indefiniti(some e any)</w:t>
      </w:r>
    </w:p>
    <w:p w:rsidR="00543FCE" w:rsidRDefault="00543F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Regola del molto (a lot of,much,many)</w:t>
      </w:r>
    </w:p>
    <w:p w:rsidR="00543FCE" w:rsidRDefault="00543F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Comparativi e superlativi degli aggettivi</w:t>
      </w:r>
    </w:p>
    <w:p w:rsidR="00543FCE" w:rsidRDefault="00543F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Uso delle preposizioni riferite a spazio e tempo</w:t>
      </w:r>
    </w:p>
    <w:p w:rsidR="00543FCE" w:rsidRDefault="00543F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Lessico utile per descrivere la casa,gli abiti,le nazionalità,gli animali,il cibo e le professioni</w:t>
      </w:r>
    </w:p>
    <w:p w:rsidR="00543FCE" w:rsidRDefault="00543F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Le strutture di must e di have to per indicare il dovere</w:t>
      </w:r>
    </w:p>
    <w:p w:rsidR="00543FCE" w:rsidRDefault="00543F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Gli studenti utilizzeranno il testo e l’eserciziario mentre la grammatica sarà presa in considerazione come libro da usare in accompagnamento allo studio pomeridiano,anche se si potrà usarla in classe per ulteriori esercizi.</w:t>
      </w:r>
    </w:p>
    <w:p w:rsidR="00543FCE" w:rsidRDefault="00543F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Gli allievi dovranno essere in grado di esprimersi al presente e al passato,di svolgere dialoghi in situazione,di fare semplici descrizioni,di utilizzare le espressioni idiomatiche e di cortesia necessarie alla comunicazione.</w:t>
      </w:r>
    </w:p>
    <w:p w:rsidR="00543FCE" w:rsidRDefault="00543F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 affronteranno varie tipologie di esercizi,strutturati,guidati,comprensione del testo,di completamento,di riconoscimento lessicale per arrivare ,nel tempo,all’espressione più autonoma</w:t>
      </w:r>
    </w:p>
    <w:p w:rsidR="00543FCE" w:rsidRDefault="00543FCE" w:rsidP="000702DE">
      <w:r>
        <w:rPr>
          <w:sz w:val="24"/>
          <w:szCs w:val="24"/>
          <w:lang w:val="en-US"/>
        </w:rPr>
        <w:t>Prevedo di svolgere due verifiche scritte nel primo periodo dell’anno scolastico e quattro nel secondo.</w:t>
      </w:r>
    </w:p>
    <w:sectPr w:rsidR="00543FCE" w:rsidSect="000702DE">
      <w:headerReference w:type="default" r:id="rId6"/>
      <w:footerReference w:type="default" r:id="rId7"/>
      <w:pgSz w:w="11905" w:h="16837"/>
      <w:pgMar w:top="1417" w:right="1133" w:bottom="1133" w:left="1133" w:header="720" w:footer="864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FCE" w:rsidRDefault="00543FCE">
      <w:r>
        <w:separator/>
      </w:r>
    </w:p>
  </w:endnote>
  <w:endnote w:type="continuationSeparator" w:id="0">
    <w:p w:rsidR="00543FCE" w:rsidRDefault="00543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FCE" w:rsidRDefault="00543FCE">
    <w:pPr>
      <w:tabs>
        <w:tab w:val="center" w:pos="4320"/>
        <w:tab w:val="right" w:pos="8640"/>
      </w:tabs>
      <w:rPr>
        <w:kern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FCE" w:rsidRDefault="00543FCE">
      <w:r>
        <w:separator/>
      </w:r>
    </w:p>
  </w:footnote>
  <w:footnote w:type="continuationSeparator" w:id="0">
    <w:p w:rsidR="00543FCE" w:rsidRDefault="00543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FCE" w:rsidRDefault="00543FCE">
    <w:pPr>
      <w:tabs>
        <w:tab w:val="center" w:pos="4320"/>
        <w:tab w:val="right" w:pos="8640"/>
      </w:tabs>
      <w:rPr>
        <w:kern w:val="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lorPos" w:val=""/>
    <w:docVar w:name="ColorSet" w:val=""/>
    <w:docVar w:name="StylePos" w:val=""/>
    <w:docVar w:name="StyleSet" w:val=""/>
  </w:docVars>
  <w:rsids>
    <w:rsidRoot w:val="000702DE"/>
    <w:rsid w:val="000702DE"/>
    <w:rsid w:val="00543FCE"/>
    <w:rsid w:val="00571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</w:pPr>
    <w:rPr>
      <w:kern w:val="28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299</Words>
  <Characters>1709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Gabrielli M</dc:title>
  <dc:subject/>
  <dc:creator/>
  <cp:keywords/>
  <dc:description/>
  <cp:lastModifiedBy>Liceo Classico L. Ariosto</cp:lastModifiedBy>
  <cp:revision>2</cp:revision>
  <dcterms:created xsi:type="dcterms:W3CDTF">2010-10-11T07:00:00Z</dcterms:created>
  <dcterms:modified xsi:type="dcterms:W3CDTF">2010-10-11T07:00:00Z</dcterms:modified>
</cp:coreProperties>
</file>